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43" w:rsidRPr="00C82FE7" w:rsidRDefault="004D3343" w:rsidP="004D3343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4D3343" w:rsidRPr="00C82FE7" w:rsidRDefault="004D3343" w:rsidP="004D3343">
      <w:pPr>
        <w:pStyle w:val="Annexetitre"/>
        <w:rPr>
          <w:caps/>
          <w:sz w:val="20"/>
          <w:szCs w:val="20"/>
          <w:u w:val="none"/>
        </w:rPr>
      </w:pPr>
    </w:p>
    <w:p w:rsidR="004D3343" w:rsidRPr="00C82FE7" w:rsidRDefault="004D3343" w:rsidP="004D3343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4D3343" w:rsidRPr="00C82FE7" w:rsidRDefault="004D3343" w:rsidP="004D33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D3343" w:rsidRPr="00C82FE7" w:rsidTr="005A268D">
        <w:trPr>
          <w:trHeight w:val="349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rPr>
          <w:trHeight w:val="349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4D3343" w:rsidRPr="00C82FE7" w:rsidTr="005A268D">
        <w:trPr>
          <w:trHeight w:val="485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4D3343" w:rsidRPr="00C82FE7" w:rsidTr="005A268D">
        <w:trPr>
          <w:trHeight w:val="484"/>
        </w:trPr>
        <w:tc>
          <w:tcPr>
            <w:tcW w:w="4644" w:type="dxa"/>
            <w:shd w:val="clear" w:color="auto" w:fill="auto"/>
          </w:tcPr>
          <w:p w:rsidR="004D3343" w:rsidRPr="0005757B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D3343" w:rsidRPr="0005757B" w:rsidRDefault="004D3343" w:rsidP="005A268D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>
              <w:rPr>
                <w:rStyle w:val="Heading4NotBold"/>
              </w:rPr>
              <w:t>Sprzątanie pomieszczeń biurowych i socjalnych na terenie Miejskiego Zakładu Komunikacji Wejherowo Sp. z o.o. w Wejherowie przy ul. Tartaczna 2.</w:t>
            </w:r>
          </w:p>
        </w:tc>
      </w:tr>
      <w:tr w:rsidR="004D3343" w:rsidRPr="00C82FE7" w:rsidTr="005A268D">
        <w:trPr>
          <w:trHeight w:val="484"/>
        </w:trPr>
        <w:tc>
          <w:tcPr>
            <w:tcW w:w="4644" w:type="dxa"/>
            <w:shd w:val="clear" w:color="auto" w:fill="auto"/>
          </w:tcPr>
          <w:p w:rsidR="004D3343" w:rsidRPr="00122D40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D3343" w:rsidRPr="00122D40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4D3343" w:rsidRPr="00122D40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MZK/07/05/2023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4D3343" w:rsidRPr="00C82FE7" w:rsidRDefault="004D3343" w:rsidP="004D33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4D3343" w:rsidRPr="00C82FE7" w:rsidTr="005A268D">
        <w:trPr>
          <w:trHeight w:val="1372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rPr>
          <w:trHeight w:val="2002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4D3343" w:rsidRPr="00C82FE7" w:rsidRDefault="004D3343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4D3343" w:rsidRPr="00C82FE7" w:rsidTr="005A268D">
        <w:tc>
          <w:tcPr>
            <w:tcW w:w="9289" w:type="dxa"/>
            <w:gridSpan w:val="2"/>
            <w:shd w:val="clear" w:color="auto" w:fill="BFBFBF"/>
          </w:tcPr>
          <w:p w:rsidR="004D3343" w:rsidRPr="00C82FE7" w:rsidRDefault="004D3343" w:rsidP="005A268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</w:t>
            </w:r>
            <w:r w:rsidRPr="00C82FE7">
              <w:rPr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4D3343" w:rsidRPr="00C82FE7" w:rsidRDefault="004D3343" w:rsidP="004D3343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4D3343" w:rsidRPr="00C82FE7" w:rsidRDefault="004D3343" w:rsidP="004D33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4D3343" w:rsidRPr="00C82FE7" w:rsidRDefault="004D3343" w:rsidP="004D33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4D3343" w:rsidRPr="00C82FE7" w:rsidRDefault="004D3343" w:rsidP="004D3343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</w:p>
    <w:p w:rsidR="004D3343" w:rsidRPr="00C82FE7" w:rsidRDefault="004D3343" w:rsidP="004D33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4D3343" w:rsidRPr="00C82FE7" w:rsidRDefault="004D3343" w:rsidP="004D334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4D3343" w:rsidRPr="00C82FE7" w:rsidRDefault="004D3343" w:rsidP="004D3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4D3343" w:rsidRPr="00C82FE7" w:rsidRDefault="004D3343" w:rsidP="004D3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4D3343" w:rsidRPr="00C82FE7" w:rsidRDefault="004D3343" w:rsidP="004D3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4D3343" w:rsidRPr="00C82FE7" w:rsidRDefault="004D3343" w:rsidP="004D3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4D3343" w:rsidRPr="00C82FE7" w:rsidRDefault="004D3343" w:rsidP="004D33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4D3343" w:rsidRPr="00C82FE7" w:rsidTr="005A268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4D3343" w:rsidRPr="00C82FE7" w:rsidRDefault="004D3343" w:rsidP="005A268D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4D3343" w:rsidRPr="00C82FE7" w:rsidRDefault="004D3343" w:rsidP="004D334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4D3343" w:rsidRPr="00C82FE7" w:rsidRDefault="004D3343" w:rsidP="004D334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D3343" w:rsidRPr="00C82FE7" w:rsidRDefault="004D3343" w:rsidP="005A268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4D3343" w:rsidRPr="00C82FE7" w:rsidTr="005A268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4D3343" w:rsidRPr="00C82FE7" w:rsidRDefault="004D3343" w:rsidP="005A268D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Jeżeli odnośna dokumentacja dotycząca płatności podatków lub składek na ubezpieczenie społeczne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4D3343" w:rsidRPr="00C82FE7" w:rsidTr="005A268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4D3343" w:rsidRPr="00C82FE7" w:rsidRDefault="004D3343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4D3343" w:rsidRPr="00C82FE7" w:rsidRDefault="004D3343" w:rsidP="004D33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4D3343" w:rsidRPr="00C82FE7" w:rsidTr="005A268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D3343" w:rsidRPr="00C82FE7" w:rsidTr="005A268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D3343" w:rsidRPr="00C82FE7" w:rsidTr="005A268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D3343" w:rsidRPr="00C82FE7" w:rsidTr="005A268D">
        <w:trPr>
          <w:trHeight w:val="1316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D3343" w:rsidRPr="00C82FE7" w:rsidTr="005A268D">
        <w:trPr>
          <w:trHeight w:val="1544"/>
        </w:trPr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D3343" w:rsidRPr="00C82FE7" w:rsidTr="005A268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4D3343" w:rsidRPr="00C82FE7" w:rsidTr="005A268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4D3343" w:rsidRPr="00C82FE7" w:rsidRDefault="004D3343" w:rsidP="004D3343">
      <w:pPr>
        <w:rPr>
          <w:rFonts w:cs="Times New Roman"/>
          <w:color w:val="auto"/>
        </w:rPr>
      </w:pPr>
    </w:p>
    <w:p w:rsidR="004D3343" w:rsidRPr="00C82FE7" w:rsidRDefault="004D3343" w:rsidP="004D33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4D3343" w:rsidRPr="00C82FE7" w:rsidRDefault="004D3343" w:rsidP="004D3343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D3343" w:rsidRPr="00C82FE7" w:rsidTr="005A268D">
        <w:tc>
          <w:tcPr>
            <w:tcW w:w="4606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4D3343" w:rsidRPr="00C82FE7" w:rsidTr="005A268D">
        <w:tc>
          <w:tcPr>
            <w:tcW w:w="4606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D3343" w:rsidRPr="00C82FE7" w:rsidTr="005A268D">
              <w:tc>
                <w:tcPr>
                  <w:tcW w:w="1336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4D3343" w:rsidRPr="00C82FE7" w:rsidTr="005A268D">
              <w:tc>
                <w:tcPr>
                  <w:tcW w:w="1336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D3343" w:rsidRPr="00C82FE7" w:rsidRDefault="004D3343" w:rsidP="005A268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D3343" w:rsidRPr="00C82FE7" w:rsidRDefault="004D3343" w:rsidP="004D3343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4D3343" w:rsidRPr="00C82FE7" w:rsidRDefault="004D3343" w:rsidP="004D3343">
      <w:pPr>
        <w:rPr>
          <w:rFonts w:cs="Times New Roman"/>
          <w:color w:val="auto"/>
        </w:rPr>
      </w:pPr>
    </w:p>
    <w:p w:rsidR="004D3343" w:rsidRPr="00C82FE7" w:rsidRDefault="004D3343" w:rsidP="004D33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4D3343" w:rsidRPr="00C82FE7" w:rsidRDefault="004D3343" w:rsidP="004D3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4D3343" w:rsidRPr="00C82FE7" w:rsidRDefault="004D3343" w:rsidP="004D3343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4D3343" w:rsidRPr="00C82FE7" w:rsidTr="005A268D">
        <w:tc>
          <w:tcPr>
            <w:tcW w:w="4644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4D3343" w:rsidRPr="00C82FE7" w:rsidRDefault="004D3343" w:rsidP="005A268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4D3343" w:rsidRPr="00C82FE7" w:rsidRDefault="004D3343" w:rsidP="004D33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4D3343" w:rsidRPr="00C82FE7" w:rsidRDefault="004D3343" w:rsidP="004D33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4D3343" w:rsidRPr="00C82FE7" w:rsidRDefault="004D3343" w:rsidP="004D33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4D3343" w:rsidRPr="00C82FE7" w:rsidRDefault="004D3343" w:rsidP="004D33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4D3343" w:rsidRPr="00C82FE7" w:rsidRDefault="004D3343" w:rsidP="004D33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4D3343" w:rsidRPr="00C82FE7" w:rsidRDefault="004D3343" w:rsidP="004D3343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4D3343" w:rsidRPr="00C82FE7" w:rsidRDefault="004D3343" w:rsidP="004D33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4D3343" w:rsidRPr="00C82FE7" w:rsidRDefault="004D3343" w:rsidP="004D3343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661F42" w:rsidRPr="004D3343" w:rsidRDefault="00661F42" w:rsidP="004D3343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sectPr w:rsidR="00661F42" w:rsidRPr="004D33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6D" w:rsidRDefault="00E0096D" w:rsidP="004D3343">
      <w:r>
        <w:separator/>
      </w:r>
    </w:p>
  </w:endnote>
  <w:endnote w:type="continuationSeparator" w:id="0">
    <w:p w:rsidR="00E0096D" w:rsidRDefault="00E0096D" w:rsidP="004D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066696"/>
      <w:docPartObj>
        <w:docPartGallery w:val="Page Numbers (Bottom of Page)"/>
        <w:docPartUnique/>
      </w:docPartObj>
    </w:sdtPr>
    <w:sdtContent>
      <w:p w:rsidR="004D3343" w:rsidRDefault="004D33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D3343" w:rsidRDefault="004D3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6D" w:rsidRDefault="00E0096D" w:rsidP="004D3343">
      <w:r>
        <w:separator/>
      </w:r>
    </w:p>
  </w:footnote>
  <w:footnote w:type="continuationSeparator" w:id="0">
    <w:p w:rsidR="00E0096D" w:rsidRDefault="00E0096D" w:rsidP="004D3343">
      <w:r>
        <w:continuationSeparator/>
      </w:r>
    </w:p>
  </w:footnote>
  <w:footnote w:id="1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4D3343" w:rsidRPr="003B6373" w:rsidRDefault="004D3343" w:rsidP="004D3343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D3343" w:rsidRPr="003B6373" w:rsidRDefault="004D3343" w:rsidP="004D3343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D3343" w:rsidRPr="003B6373" w:rsidRDefault="004D3343" w:rsidP="004D3343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D3343" w:rsidRPr="003B6373" w:rsidRDefault="004D3343" w:rsidP="004D3343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D3343" w:rsidRPr="003B6373" w:rsidRDefault="004D3343" w:rsidP="004D3343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D3343" w:rsidRPr="003B6373" w:rsidRDefault="004D3343" w:rsidP="004D33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43"/>
    <w:rsid w:val="004D3343"/>
    <w:rsid w:val="00661F42"/>
    <w:rsid w:val="00E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3EDE-21A5-47D4-9BAA-98EDAB7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343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3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D3343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D33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343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D3343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D3343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4D334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D3343"/>
    <w:rPr>
      <w:b/>
      <w:i/>
      <w:spacing w:val="0"/>
    </w:rPr>
  </w:style>
  <w:style w:type="paragraph" w:customStyle="1" w:styleId="Text1">
    <w:name w:val="Text 1"/>
    <w:basedOn w:val="Normalny"/>
    <w:rsid w:val="004D3343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4D3343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4D3343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4D3343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4D3343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4D3343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4D3343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4D3343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4D3343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D3343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D3343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D3343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3343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43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34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43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4500</Words>
  <Characters>27004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2023-06-06T09:42:00Z</dcterms:created>
  <dcterms:modified xsi:type="dcterms:W3CDTF">2023-06-06T09:42:00Z</dcterms:modified>
</cp:coreProperties>
</file>